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E" w:rsidRPr="00A90AED" w:rsidRDefault="00823861" w:rsidP="008210DE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</w:p>
    <w:p w:rsidR="008210DE" w:rsidRPr="00A90AED" w:rsidRDefault="00823861" w:rsidP="008210DE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8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8210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ИПБ</w:t>
      </w:r>
      <w:r w:rsidR="008210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10DE" w:rsidRDefault="00231078" w:rsidP="008210DE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10DE"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8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10DE"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Шилову</w:t>
      </w:r>
      <w:bookmarkStart w:id="0" w:name="_GoBack"/>
      <w:bookmarkEnd w:id="0"/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предъявителе апелляции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</w:t>
      </w:r>
      <w:r w:rsidRPr="00A90AED">
        <w:rPr>
          <w:rFonts w:eastAsia="Times New Roman"/>
          <w:szCs w:val="24"/>
          <w:lang w:eastAsia="ru-RU"/>
        </w:rPr>
        <w:t>/Организация_____________________________________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__________________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  <w:r w:rsidRPr="00A90AED">
        <w:rPr>
          <w:rFonts w:eastAsia="Times New Roman"/>
          <w:szCs w:val="24"/>
          <w:lang w:eastAsia="ru-RU"/>
        </w:rPr>
        <w:t>__________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предъявителя апелляции</w:t>
      </w:r>
      <w:r w:rsidRPr="00A90AED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если применимо</w:t>
      </w:r>
      <w:r w:rsidRPr="00A90AED">
        <w:rPr>
          <w:rFonts w:eastAsia="Times New Roman"/>
          <w:szCs w:val="24"/>
          <w:lang w:eastAsia="ru-RU"/>
        </w:rPr>
        <w:t>)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</w:t>
      </w:r>
      <w:r>
        <w:rPr>
          <w:rFonts w:eastAsia="Times New Roman"/>
          <w:szCs w:val="24"/>
          <w:lang w:eastAsia="ru-RU"/>
        </w:rPr>
        <w:t xml:space="preserve"> </w:t>
      </w:r>
      <w:r w:rsidRPr="00A90AED">
        <w:rPr>
          <w:rFonts w:eastAsia="Times New Roman"/>
          <w:szCs w:val="24"/>
          <w:lang w:eastAsia="ru-RU"/>
        </w:rPr>
        <w:t>от указанного выше)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апелляции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8210DE" w:rsidRPr="00A90AED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8210DE" w:rsidRDefault="008210DE" w:rsidP="008210DE"/>
    <w:p w:rsidR="00244921" w:rsidRDefault="00244921"/>
    <w:sectPr w:rsidR="00244921" w:rsidSect="003F6244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EEE"/>
    <w:rsid w:val="00231078"/>
    <w:rsid w:val="00244921"/>
    <w:rsid w:val="008210DE"/>
    <w:rsid w:val="00823861"/>
    <w:rsid w:val="00C63EEE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0184"/>
  <w15:docId w15:val="{A26E412D-206C-49F7-B8EF-30359B5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DE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D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2016-11-17T11:00:00Z</dcterms:created>
  <dcterms:modified xsi:type="dcterms:W3CDTF">2021-05-12T12:02:00Z</dcterms:modified>
</cp:coreProperties>
</file>